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D41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911240">
        <w:rPr>
          <w:rFonts w:ascii="Times New Roman" w:hAnsi="Times New Roman" w:cs="Times New Roman"/>
          <w:b/>
          <w:bCs/>
          <w:kern w:val="0"/>
        </w:rPr>
        <w:t>1637B06 Alice Bonwick of Horley</w:t>
      </w:r>
    </w:p>
    <w:p w14:paraId="3E80100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1F4CE8A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7A45BBA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[Transcript by Tim Wilcock 13 Sep 2020</w:t>
      </w:r>
    </w:p>
    <w:p w14:paraId="375FAF0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Checked by Jo Richards Jan 2023 to Ancestry</w:t>
      </w:r>
    </w:p>
    <w:p w14:paraId="6CC9C1A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Corrected Tim Wilcock Jul 2023]</w:t>
      </w:r>
    </w:p>
    <w:p w14:paraId="1317336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1AF90F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1D1B91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In the name of God Amen : I Alce Bon[n]icke of Horley in the </w:t>
      </w:r>
    </w:p>
    <w:p w14:paraId="55B5D4D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BB3D64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Countie of Surry Widdow being sicke of bodie but of good</w:t>
      </w:r>
    </w:p>
    <w:p w14:paraId="7D308A9A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A423F37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memorie &amp; vnderstanding I prayse god for it doe make</w:t>
      </w:r>
    </w:p>
    <w:p w14:paraId="6A7FF1D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96D2B7B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this my last will &amp; Testament the xxth day of Aprill </w:t>
      </w:r>
    </w:p>
    <w:p w14:paraId="7C29E2E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DF1995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Anno dom  1637; In manner &amp; forme following..</w:t>
      </w:r>
    </w:p>
    <w:p w14:paraId="68959DD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ED604B8" w14:textId="58B75583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Imp</w:t>
      </w:r>
      <w:r w:rsidR="00911240">
        <w:rPr>
          <w:rFonts w:ascii="Times New Roman" w:hAnsi="Times New Roman" w:cs="Times New Roman"/>
          <w:kern w:val="0"/>
        </w:rPr>
        <w:t>[rimis]</w:t>
      </w:r>
      <w:r w:rsidRPr="00911240">
        <w:rPr>
          <w:rFonts w:ascii="Times New Roman" w:hAnsi="Times New Roman" w:cs="Times New Roman"/>
          <w:kern w:val="0"/>
        </w:rPr>
        <w:t xml:space="preserve"> : I bequeath my soule into the hands of Almightie god who</w:t>
      </w:r>
    </w:p>
    <w:p w14:paraId="037FF41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EC3E9C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gave it not doubting but yt is &amp; through the meritts of Christ</w:t>
      </w:r>
    </w:p>
    <w:p w14:paraId="1CEB4AF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9A77B8A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Jesus my sauior he will receiue it vnto himselfe in glorie</w:t>
      </w:r>
    </w:p>
    <w:p w14:paraId="793B0B2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9272BC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my bodie to be buried in the Churchyard of Horley aforesayd at</w:t>
      </w:r>
    </w:p>
    <w:p w14:paraId="1EC7916B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9226FB7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the discretion of myne Executour &amp; as for these temporell</w:t>
      </w:r>
    </w:p>
    <w:p w14:paraId="6924A20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D68217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goods which God hath given me I order &amp; dispose of them as</w:t>
      </w:r>
    </w:p>
    <w:p w14:paraId="5ED8739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0D6A1B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followeth etc.</w:t>
      </w:r>
    </w:p>
    <w:p w14:paraId="35070F7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AE86F1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First I giue vnto my sonne John Bonnicke five shillings </w:t>
      </w:r>
    </w:p>
    <w:p w14:paraId="71F9B32B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35B6A4A" w14:textId="3D7B98A9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Ite</w:t>
      </w:r>
      <w:r w:rsidR="00911240">
        <w:rPr>
          <w:rFonts w:ascii="Times New Roman" w:hAnsi="Times New Roman" w:cs="Times New Roman"/>
          <w:kern w:val="0"/>
        </w:rPr>
        <w:t>[m]</w:t>
      </w:r>
      <w:r w:rsidRPr="00911240">
        <w:rPr>
          <w:rFonts w:ascii="Times New Roman" w:hAnsi="Times New Roman" w:cs="Times New Roman"/>
          <w:kern w:val="0"/>
        </w:rPr>
        <w:t xml:space="preserve"> I giue vnto Henry Bonnicke sonne of the sayd John three pounds</w:t>
      </w:r>
    </w:p>
    <w:p w14:paraId="3509617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3EDD2A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to be payd three yeares after my decease &amp; then from that</w:t>
      </w:r>
    </w:p>
    <w:p w14:paraId="15B61247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4E7F295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time to be my mind &amp; will is that the sayd 3li should be put to</w:t>
      </w:r>
    </w:p>
    <w:p w14:paraId="5151E7D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E38E9CB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proffitt for the sayd Henry vntill he shall accomplish the </w:t>
      </w:r>
    </w:p>
    <w:p w14:paraId="786DE8C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B885145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age of 2j yeares &amp; then to be payd vnto him with all the </w:t>
      </w:r>
    </w:p>
    <w:p w14:paraId="27A28D6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2183B6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proffitt of it:</w:t>
      </w:r>
    </w:p>
    <w:p w14:paraId="16ABD01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85AA486" w14:textId="36D830F6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lastRenderedPageBreak/>
        <w:t>Ite</w:t>
      </w:r>
      <w:r w:rsidR="00911240">
        <w:rPr>
          <w:rFonts w:ascii="Times New Roman" w:hAnsi="Times New Roman" w:cs="Times New Roman"/>
          <w:kern w:val="0"/>
        </w:rPr>
        <w:t>[m]</w:t>
      </w:r>
      <w:r w:rsidRPr="00911240">
        <w:rPr>
          <w:rFonts w:ascii="Times New Roman" w:hAnsi="Times New Roman" w:cs="Times New Roman"/>
          <w:kern w:val="0"/>
        </w:rPr>
        <w:t xml:space="preserve"> I giue &amp; bequeath vnto my daughter Elizabeth foure pounds</w:t>
      </w:r>
    </w:p>
    <w:p w14:paraId="28667BE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EAD055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and one flaxen sheete </w:t>
      </w:r>
    </w:p>
    <w:p w14:paraId="4EB3D1E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3891E6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and vnto euery one of her children that is to say  William &amp; Joane </w:t>
      </w:r>
    </w:p>
    <w:p w14:paraId="1E6137A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2A1E04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&amp; Elizabeth fortie shillings seuerally to be payd within one yeare</w:t>
      </w:r>
    </w:p>
    <w:p w14:paraId="672519D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55D5374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after my decease</w:t>
      </w:r>
    </w:p>
    <w:p w14:paraId="385756C4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9A87DF0" w14:textId="333ACC0F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It</w:t>
      </w:r>
      <w:r w:rsidR="00911240">
        <w:rPr>
          <w:rFonts w:ascii="Times New Roman" w:hAnsi="Times New Roman" w:cs="Times New Roman"/>
          <w:kern w:val="0"/>
        </w:rPr>
        <w:t>[em]</w:t>
      </w:r>
      <w:r w:rsidRPr="00911240">
        <w:rPr>
          <w:rFonts w:ascii="Times New Roman" w:hAnsi="Times New Roman" w:cs="Times New Roman"/>
          <w:kern w:val="0"/>
        </w:rPr>
        <w:t xml:space="preserve"> I giue &amp; bequeath vnto 3 children of Nicholas Roffye of Horne</w:t>
      </w:r>
    </w:p>
    <w:p w14:paraId="1FF426C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480317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iij li that is to say to my grandchild William Roffye xxs &amp; to my</w:t>
      </w:r>
    </w:p>
    <w:p w14:paraId="74F5F977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B7051A1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grandchild Alce Roffye xxs to be payd within one yeare</w:t>
      </w:r>
    </w:p>
    <w:p w14:paraId="3EF849A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62E866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after my death &amp; to my grandchild Joane Roffye xxs to be payd^due^</w:t>
      </w:r>
    </w:p>
    <w:p w14:paraId="51E6E52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1F0CFF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vnto her the sayd Jone presently after my death but my mind &amp; will</w:t>
      </w:r>
    </w:p>
    <w:p w14:paraId="2E66502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61DCED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is that my sonne Thomas Bonicke shall keepe it in his hands</w:t>
      </w:r>
    </w:p>
    <w:p w14:paraId="6094224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DF415C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&amp; allow js vjd p[er] anu[num] for the use of it untill she come to the full </w:t>
      </w:r>
    </w:p>
    <w:p w14:paraId="07F32851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65E5C6F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age of 2j yeares &amp; then to pay her the sayd xxs with all the vse</w:t>
      </w:r>
    </w:p>
    <w:p w14:paraId="3D0CB9D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C42F4DB" w14:textId="3A35A1F4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It</w:t>
      </w:r>
      <w:r w:rsidR="00911240">
        <w:rPr>
          <w:rFonts w:ascii="Times New Roman" w:hAnsi="Times New Roman" w:cs="Times New Roman"/>
          <w:kern w:val="0"/>
        </w:rPr>
        <w:t>[em]</w:t>
      </w:r>
      <w:r w:rsidRPr="00911240">
        <w:rPr>
          <w:rFonts w:ascii="Times New Roman" w:hAnsi="Times New Roman" w:cs="Times New Roman"/>
          <w:kern w:val="0"/>
        </w:rPr>
        <w:t xml:space="preserve"> I giue vnto the poore of the parish of Horley fiue shillings</w:t>
      </w:r>
    </w:p>
    <w:p w14:paraId="1FB8376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932F71C" w14:textId="29271015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It</w:t>
      </w:r>
      <w:r w:rsidR="00911240">
        <w:rPr>
          <w:rFonts w:ascii="Times New Roman" w:hAnsi="Times New Roman" w:cs="Times New Roman"/>
          <w:kern w:val="0"/>
        </w:rPr>
        <w:t>[em]</w:t>
      </w:r>
      <w:r w:rsidRPr="00911240">
        <w:rPr>
          <w:rFonts w:ascii="Times New Roman" w:hAnsi="Times New Roman" w:cs="Times New Roman"/>
          <w:kern w:val="0"/>
        </w:rPr>
        <w:t xml:space="preserve"> as for all the rest of my goods &amp; Chattells whatsoever they are</w:t>
      </w:r>
    </w:p>
    <w:p w14:paraId="333ED4F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C7C37C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&amp; wheresoever they be I giue vnto my sonne Thomas Bonnick </w:t>
      </w:r>
    </w:p>
    <w:p w14:paraId="1474D4C4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113264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whom I make my full &amp; whole executor excepting only my</w:t>
      </w:r>
    </w:p>
    <w:p w14:paraId="36AFC7F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097DAC1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cloathes &amp; wairing apparrell which I giue vnto my two daugh</w:t>
      </w:r>
    </w:p>
    <w:p w14:paraId="2CAFC72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E78D18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ters Elizabeth &amp; Alce to be equally diuided betwixt them</w:t>
      </w:r>
    </w:p>
    <w:p w14:paraId="2C0A18A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A5FBF84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And I doe desire my two louing kinsmen Francis Woodman</w:t>
      </w:r>
    </w:p>
    <w:p w14:paraId="6642FB6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2B4619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&amp; William Woodman of Horley aforesayd to be the overseers</w:t>
      </w:r>
    </w:p>
    <w:p w14:paraId="4D107AE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C48C23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vnto this my last will &amp; Testament &amp; for theire paines I</w:t>
      </w:r>
    </w:p>
    <w:p w14:paraId="5E4FBC4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3F7CDA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giue to each of them js</w:t>
      </w:r>
    </w:p>
    <w:p w14:paraId="44989CC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DC2C7A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lastRenderedPageBreak/>
        <w:t xml:space="preserve">Sealed signed &amp; delivered </w:t>
      </w:r>
    </w:p>
    <w:p w14:paraId="2472DB5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5565C5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in the present of vs</w:t>
      </w:r>
    </w:p>
    <w:p w14:paraId="3D227D55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F2EF10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Will[iam] Waller </w:t>
      </w:r>
    </w:p>
    <w:p w14:paraId="76E1A0D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8E519E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Robert Woodman</w:t>
      </w:r>
    </w:p>
    <w:p w14:paraId="18205245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B00EB3F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his marke </w:t>
      </w:r>
    </w:p>
    <w:p w14:paraId="5D4DA2FB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67261E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Henrery Bonwicke</w:t>
      </w:r>
    </w:p>
    <w:p w14:paraId="6D21E7C0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8C4A9F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Alce Bonicke her marke</w:t>
      </w:r>
    </w:p>
    <w:p w14:paraId="3BB9FE7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964E85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Probate 24th May 1637</w:t>
      </w:r>
    </w:p>
    <w:p w14:paraId="5F33014A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[Reverse] 1637 Alice Bonnicke de Horley</w:t>
      </w:r>
    </w:p>
    <w:p w14:paraId="42C554FD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5A575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FD54785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An Inventorie of the goodes of Allce Bonwicke</w:t>
      </w:r>
    </w:p>
    <w:p w14:paraId="4425ABE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43FCC8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latte of Horley Widdowe in the County of Surry</w:t>
      </w:r>
    </w:p>
    <w:p w14:paraId="4E961F3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037BE5E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deseced taken and praised the three and twenty day of</w:t>
      </w:r>
    </w:p>
    <w:p w14:paraId="258F09FF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B7F3A3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May Anno Dom[ini] 1637 by Mikhill Wood &amp; John Alingame</w:t>
      </w:r>
    </w:p>
    <w:p w14:paraId="5AE8AA11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AD12B9D" w14:textId="7B60F7DF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Inprimis hir waring apparell and mony in hir purse 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Pr="00911240">
        <w:rPr>
          <w:rFonts w:ascii="Times New Roman" w:hAnsi="Times New Roman" w:cs="Times New Roman"/>
          <w:kern w:val="0"/>
        </w:rPr>
        <w:t>2li</w:t>
      </w:r>
    </w:p>
    <w:p w14:paraId="3582ECEB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AC7C6C3" w14:textId="181291BA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Itim in hir Chamber one Joyne bedstedelle one fether bed </w:t>
      </w:r>
      <w:r w:rsidR="000E20D5">
        <w:rPr>
          <w:rFonts w:ascii="Times New Roman" w:hAnsi="Times New Roman" w:cs="Times New Roman"/>
          <w:kern w:val="0"/>
        </w:rPr>
        <w:tab/>
        <w:t>)</w:t>
      </w:r>
    </w:p>
    <w:p w14:paraId="5D212D6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CD7F7AC" w14:textId="5C7FB944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one fether bolster fore pillowes two blanketes one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  <w:t>)</w:t>
      </w:r>
    </w:p>
    <w:p w14:paraId="64457C37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8BB380D" w14:textId="4A2D3A85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killener 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  <w:t>)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Pr="00911240">
        <w:rPr>
          <w:rFonts w:ascii="Times New Roman" w:hAnsi="Times New Roman" w:cs="Times New Roman"/>
          <w:kern w:val="0"/>
        </w:rPr>
        <w:t>3li</w:t>
      </w:r>
    </w:p>
    <w:p w14:paraId="21621E0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C27653C" w14:textId="5618F749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It[i]m more in her chamber one cheaste one box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  <w:t>)</w:t>
      </w:r>
    </w:p>
    <w:p w14:paraId="1E63957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D6930C5" w14:textId="61511C93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and the linen with in them 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  <w:t>)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Pr="00911240">
        <w:rPr>
          <w:rFonts w:ascii="Times New Roman" w:hAnsi="Times New Roman" w:cs="Times New Roman"/>
          <w:kern w:val="0"/>
        </w:rPr>
        <w:t>2li 3s</w:t>
      </w:r>
    </w:p>
    <w:p w14:paraId="7780E72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30D175" w14:textId="05571931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Itim in mony 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Pr="00911240">
        <w:rPr>
          <w:rFonts w:ascii="Times New Roman" w:hAnsi="Times New Roman" w:cs="Times New Roman"/>
          <w:kern w:val="0"/>
        </w:rPr>
        <w:t>46li 16s</w:t>
      </w:r>
    </w:p>
    <w:p w14:paraId="16E04CF3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5F4B8C8" w14:textId="24AA8E63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Itim one Iorne potte one brass postnet 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Pr="00911240">
        <w:rPr>
          <w:rFonts w:ascii="Times New Roman" w:hAnsi="Times New Roman" w:cs="Times New Roman"/>
          <w:kern w:val="0"/>
        </w:rPr>
        <w:t>4s</w:t>
      </w:r>
    </w:p>
    <w:p w14:paraId="08619478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28981D5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Itim one Cradell one bocking tube </w:t>
      </w:r>
    </w:p>
    <w:p w14:paraId="104691BD" w14:textId="170694FF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 xml:space="preserve">and other impellmentes </w:t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="000E20D5">
        <w:rPr>
          <w:rFonts w:ascii="Times New Roman" w:hAnsi="Times New Roman" w:cs="Times New Roman"/>
          <w:kern w:val="0"/>
        </w:rPr>
        <w:tab/>
      </w:r>
      <w:r w:rsidRPr="00911240">
        <w:rPr>
          <w:rFonts w:ascii="Times New Roman" w:hAnsi="Times New Roman" w:cs="Times New Roman"/>
          <w:kern w:val="0"/>
        </w:rPr>
        <w:t>3s 4d</w:t>
      </w:r>
    </w:p>
    <w:p w14:paraId="7E51AC77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E5242E6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4DD3A29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lastRenderedPageBreak/>
        <w:t>Michell Wood</w:t>
      </w:r>
    </w:p>
    <w:p w14:paraId="460D111C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E562D52" w14:textId="77777777" w:rsidR="006D5D8E" w:rsidRPr="00911240" w:rsidRDefault="006D5D8E" w:rsidP="006D5D8E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911240">
        <w:rPr>
          <w:rFonts w:ascii="Times New Roman" w:hAnsi="Times New Roman" w:cs="Times New Roman"/>
          <w:kern w:val="0"/>
        </w:rPr>
        <w:t>John Allingham</w:t>
      </w:r>
    </w:p>
    <w:p w14:paraId="16383CF8" w14:textId="77777777" w:rsidR="00AB1F02" w:rsidRPr="00911240" w:rsidRDefault="00AB1F02">
      <w:pPr>
        <w:rPr>
          <w:rFonts w:ascii="Times New Roman" w:hAnsi="Times New Roman" w:cs="Times New Roman"/>
        </w:rPr>
      </w:pPr>
    </w:p>
    <w:sectPr w:rsidR="00AB1F02" w:rsidRPr="00911240" w:rsidSect="007C2E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8E"/>
    <w:rsid w:val="000E20D5"/>
    <w:rsid w:val="00315BBA"/>
    <w:rsid w:val="003B6B08"/>
    <w:rsid w:val="00530B43"/>
    <w:rsid w:val="006D5D8E"/>
    <w:rsid w:val="00911240"/>
    <w:rsid w:val="009905D5"/>
    <w:rsid w:val="00A51475"/>
    <w:rsid w:val="00AB1F02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BB77"/>
  <w15:chartTrackingRefBased/>
  <w15:docId w15:val="{99567F89-9BC4-9147-9090-ADE6F02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3</cp:revision>
  <dcterms:created xsi:type="dcterms:W3CDTF">2023-08-08T08:49:00Z</dcterms:created>
  <dcterms:modified xsi:type="dcterms:W3CDTF">2023-12-05T10:50:00Z</dcterms:modified>
</cp:coreProperties>
</file>